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0AEE" w14:textId="1787DF36" w:rsidR="00566433" w:rsidRPr="00566433" w:rsidRDefault="00566433" w:rsidP="00566433">
      <w:pPr>
        <w:autoSpaceDE w:val="0"/>
        <w:jc w:val="center"/>
        <w:rPr>
          <w:rFonts w:ascii="Times New Roman" w:hAnsi="Times New Roman" w:cs="Times New Roman"/>
        </w:rPr>
      </w:pPr>
      <w:bookmarkStart w:id="0" w:name="_Hlk89959121"/>
      <w:r w:rsidRPr="00566433">
        <w:rPr>
          <w:rFonts w:ascii="Times New Roman" w:hAnsi="Times New Roman" w:cs="Times New Roman"/>
          <w:noProof/>
        </w:rPr>
        <w:drawing>
          <wp:inline distT="0" distB="0" distL="0" distR="0" wp14:anchorId="0E3D94AB" wp14:editId="28567309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9501C" w14:textId="77777777" w:rsidR="00566433" w:rsidRPr="00566433" w:rsidRDefault="00566433" w:rsidP="00566433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33">
        <w:rPr>
          <w:rFonts w:ascii="Times New Roman" w:hAnsi="Times New Roman" w:cs="Times New Roman"/>
          <w:b/>
          <w:bCs/>
          <w:iCs/>
          <w:kern w:val="1"/>
          <w:sz w:val="28"/>
          <w:szCs w:val="28"/>
          <w:lang/>
        </w:rPr>
        <w:t>АДМИНИСТРАЦИЯ РАЗДОЛЬНЕНСКОГО СЕЛЬСКОГО ПОСЕЛЕНИЯ</w:t>
      </w:r>
      <w:r w:rsidRPr="00566433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/>
        </w:rPr>
        <w:t xml:space="preserve"> </w:t>
      </w:r>
      <w:r w:rsidRPr="00566433">
        <w:rPr>
          <w:rFonts w:ascii="Times New Roman" w:hAnsi="Times New Roman" w:cs="Times New Roman"/>
          <w:b/>
          <w:bCs/>
          <w:iCs/>
          <w:kern w:val="1"/>
          <w:sz w:val="28"/>
          <w:szCs w:val="28"/>
          <w:lang/>
        </w:rPr>
        <w:t>КОРЕНОВСКОГО РАЙОНА</w:t>
      </w:r>
    </w:p>
    <w:p w14:paraId="6123218E" w14:textId="77777777" w:rsidR="00566433" w:rsidRPr="00566433" w:rsidRDefault="00566433" w:rsidP="00566433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14:paraId="1BCB2732" w14:textId="77777777" w:rsidR="00566433" w:rsidRPr="00566433" w:rsidRDefault="00566433" w:rsidP="00566433">
      <w:pPr>
        <w:widowControl w:val="0"/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43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BAB5E23" w14:textId="77777777" w:rsidR="00566433" w:rsidRPr="00566433" w:rsidRDefault="00566433" w:rsidP="00566433">
      <w:pPr>
        <w:widowControl w:val="0"/>
        <w:tabs>
          <w:tab w:val="left" w:pos="851"/>
        </w:tabs>
        <w:autoSpaceDE w:val="0"/>
        <w:rPr>
          <w:rFonts w:ascii="Times New Roman" w:hAnsi="Times New Roman" w:cs="Times New Roman"/>
          <w:b/>
        </w:rPr>
      </w:pPr>
    </w:p>
    <w:p w14:paraId="58474EAA" w14:textId="218460B4" w:rsidR="00566433" w:rsidRPr="00566433" w:rsidRDefault="00566433" w:rsidP="00566433">
      <w:pPr>
        <w:widowControl w:val="0"/>
        <w:tabs>
          <w:tab w:val="left" w:pos="851"/>
        </w:tabs>
        <w:autoSpaceDE w:val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3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00.00</w:t>
      </w:r>
      <w:r w:rsidRPr="00566433">
        <w:rPr>
          <w:rFonts w:ascii="Times New Roman" w:hAnsi="Times New Roman" w:cs="Times New Roman"/>
          <w:b/>
          <w:sz w:val="24"/>
          <w:szCs w:val="24"/>
        </w:rPr>
        <w:t>.2022</w:t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sz w:val="24"/>
          <w:szCs w:val="24"/>
        </w:rPr>
        <w:tab/>
      </w:r>
      <w:r w:rsidRPr="00566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</w:p>
    <w:p w14:paraId="42A1A374" w14:textId="77777777" w:rsidR="00566433" w:rsidRPr="00566433" w:rsidRDefault="00566433" w:rsidP="00566433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6433">
        <w:rPr>
          <w:rFonts w:ascii="Times New Roman" w:hAnsi="Times New Roman" w:cs="Times New Roman"/>
          <w:sz w:val="24"/>
          <w:szCs w:val="24"/>
        </w:rPr>
        <w:t>ст.Раздольная</w:t>
      </w:r>
      <w:proofErr w:type="spellEnd"/>
    </w:p>
    <w:bookmarkEnd w:id="0"/>
    <w:p w14:paraId="2BA99EC6" w14:textId="77777777"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28EF2720" w14:textId="7E02A95F" w:rsidR="002C18D2" w:rsidRPr="002C18D2" w:rsidRDefault="00BA21B1" w:rsidP="0056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687369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56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Раздольненского сельского поселения Кореновского района</w:t>
      </w:r>
      <w:bookmarkEnd w:id="1"/>
    </w:p>
    <w:p w14:paraId="79BCC0E0" w14:textId="77777777"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94051CD" w14:textId="3CA190CB"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Раздольненского сельского поселения Кореновского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 т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38F0C34" w14:textId="18C7F441"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сельского поселения Кореновского района</w:t>
      </w:r>
      <w:r w:rsidR="00566433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="005664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8A024E" w14:textId="77777777" w:rsidR="00566433" w:rsidRPr="00566433" w:rsidRDefault="00566433" w:rsidP="00566433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>
        <w:rPr>
          <w:bCs/>
          <w:sz w:val="28"/>
          <w:szCs w:val="28"/>
        </w:rPr>
        <w:t>2</w:t>
      </w:r>
      <w:r w:rsidRPr="005664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6643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Общему отделу администрации Раздольненского сельского поселения Кореновского района (</w:t>
      </w:r>
      <w:proofErr w:type="spellStart"/>
      <w:r w:rsidRPr="0056643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Абдуллоева</w:t>
      </w:r>
      <w:proofErr w:type="spellEnd"/>
      <w:r w:rsidRPr="0056643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Раздольненского сельского поселения Кореновского района в сети «Интернет».</w:t>
      </w:r>
    </w:p>
    <w:p w14:paraId="5C8730FE" w14:textId="77777777" w:rsidR="00566433" w:rsidRPr="00566433" w:rsidRDefault="00566433" w:rsidP="0056643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6433">
        <w:rPr>
          <w:rFonts w:ascii="Times New Roman" w:hAnsi="Times New Roman" w:cs="Times New Roman"/>
          <w:sz w:val="28"/>
          <w:szCs w:val="28"/>
          <w:lang w:eastAsia="ar-SA"/>
        </w:rPr>
        <w:t xml:space="preserve">3. Постановление вступает в силу со дня его официального обнародования. </w:t>
      </w:r>
    </w:p>
    <w:p w14:paraId="01901B00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061B8" w14:textId="77777777" w:rsidR="00D860EA" w:rsidRDefault="00566433" w:rsidP="00D86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>Глава</w:t>
      </w:r>
      <w:r w:rsidR="00D86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9A164" w14:textId="1510A115" w:rsidR="00566433" w:rsidRPr="00566433" w:rsidRDefault="00566433" w:rsidP="00D86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 </w:t>
      </w:r>
    </w:p>
    <w:p w14:paraId="01115173" w14:textId="77777777" w:rsidR="00566433" w:rsidRPr="00566433" w:rsidRDefault="00566433" w:rsidP="00D86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66433">
        <w:rPr>
          <w:rFonts w:ascii="Times New Roman" w:hAnsi="Times New Roman" w:cs="Times New Roman"/>
          <w:sz w:val="28"/>
          <w:szCs w:val="28"/>
        </w:rPr>
        <w:tab/>
      </w:r>
      <w:r w:rsidRPr="00566433">
        <w:rPr>
          <w:rFonts w:ascii="Times New Roman" w:hAnsi="Times New Roman" w:cs="Times New Roman"/>
          <w:sz w:val="28"/>
          <w:szCs w:val="28"/>
        </w:rPr>
        <w:tab/>
      </w:r>
      <w:r w:rsidRPr="00566433">
        <w:rPr>
          <w:rFonts w:ascii="Times New Roman" w:hAnsi="Times New Roman" w:cs="Times New Roman"/>
          <w:sz w:val="28"/>
          <w:szCs w:val="28"/>
        </w:rPr>
        <w:tab/>
      </w:r>
      <w:r w:rsidRPr="00566433">
        <w:rPr>
          <w:rFonts w:ascii="Times New Roman" w:hAnsi="Times New Roman" w:cs="Times New Roman"/>
          <w:sz w:val="28"/>
          <w:szCs w:val="28"/>
        </w:rPr>
        <w:tab/>
      </w:r>
      <w:r w:rsidRPr="00566433">
        <w:rPr>
          <w:rFonts w:ascii="Times New Roman" w:hAnsi="Times New Roman" w:cs="Times New Roman"/>
          <w:sz w:val="28"/>
          <w:szCs w:val="28"/>
        </w:rPr>
        <w:tab/>
      </w:r>
      <w:r w:rsidRPr="00566433">
        <w:rPr>
          <w:rFonts w:ascii="Times New Roman" w:hAnsi="Times New Roman" w:cs="Times New Roman"/>
          <w:sz w:val="28"/>
          <w:szCs w:val="28"/>
        </w:rPr>
        <w:tab/>
      </w:r>
      <w:r w:rsidRPr="00566433">
        <w:rPr>
          <w:rFonts w:ascii="Times New Roman" w:hAnsi="Times New Roman" w:cs="Times New Roman"/>
          <w:sz w:val="28"/>
          <w:szCs w:val="28"/>
        </w:rPr>
        <w:tab/>
      </w:r>
      <w:r w:rsidRPr="005664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433">
        <w:rPr>
          <w:rFonts w:ascii="Times New Roman" w:hAnsi="Times New Roman" w:cs="Times New Roman"/>
          <w:sz w:val="28"/>
          <w:szCs w:val="28"/>
        </w:rPr>
        <w:t>А.Н.Еригин</w:t>
      </w:r>
      <w:proofErr w:type="spellEnd"/>
    </w:p>
    <w:p w14:paraId="106E4D45" w14:textId="77777777" w:rsidR="00566433" w:rsidRPr="00566433" w:rsidRDefault="00566433" w:rsidP="00566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71526" w14:textId="77777777" w:rsidR="00566433" w:rsidRPr="00566433" w:rsidRDefault="00566433" w:rsidP="00566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56493" w14:textId="77777777" w:rsidR="00566433" w:rsidRPr="00566433" w:rsidRDefault="00566433" w:rsidP="00566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3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14:paraId="23C052FD" w14:textId="77777777" w:rsidR="00566433" w:rsidRPr="00566433" w:rsidRDefault="00566433" w:rsidP="00D8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</w:p>
    <w:p w14:paraId="243C89DB" w14:textId="77777777" w:rsidR="00566433" w:rsidRPr="00566433" w:rsidRDefault="00566433" w:rsidP="00D8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>Раздольненского сельского поселения Кореновского района</w:t>
      </w:r>
    </w:p>
    <w:p w14:paraId="41815726" w14:textId="3FFC4871" w:rsidR="00566433" w:rsidRPr="00566433" w:rsidRDefault="00566433" w:rsidP="00D8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 xml:space="preserve">от </w:t>
      </w:r>
      <w:r w:rsidR="00D860EA">
        <w:rPr>
          <w:rFonts w:ascii="Times New Roman" w:hAnsi="Times New Roman" w:cs="Times New Roman"/>
          <w:sz w:val="28"/>
          <w:szCs w:val="28"/>
        </w:rPr>
        <w:t>__</w:t>
      </w:r>
      <w:r w:rsidRPr="00566433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D860EA">
        <w:rPr>
          <w:rFonts w:ascii="Times New Roman" w:hAnsi="Times New Roman" w:cs="Times New Roman"/>
          <w:sz w:val="28"/>
          <w:szCs w:val="28"/>
        </w:rPr>
        <w:t>00</w:t>
      </w:r>
    </w:p>
    <w:p w14:paraId="19F91650" w14:textId="4CD9BF31" w:rsidR="00566433" w:rsidRPr="00D860EA" w:rsidRDefault="00566433" w:rsidP="00D86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bCs/>
          <w:sz w:val="28"/>
          <w:szCs w:val="28"/>
        </w:rPr>
        <w:t>«</w:t>
      </w:r>
      <w:r w:rsidR="00D860EA"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территории Раздольненского сельского поселения Кореновского района</w:t>
      </w:r>
      <w:r w:rsidRPr="00D860EA">
        <w:rPr>
          <w:rFonts w:ascii="Times New Roman" w:hAnsi="Times New Roman" w:cs="Times New Roman"/>
          <w:sz w:val="28"/>
          <w:szCs w:val="28"/>
        </w:rPr>
        <w:t>»</w:t>
      </w:r>
    </w:p>
    <w:p w14:paraId="03D9B5CF" w14:textId="77777777" w:rsidR="00566433" w:rsidRPr="00D860EA" w:rsidRDefault="00566433" w:rsidP="00566433">
      <w:pPr>
        <w:rPr>
          <w:rFonts w:ascii="Times New Roman" w:hAnsi="Times New Roman" w:cs="Times New Roman"/>
          <w:sz w:val="28"/>
          <w:szCs w:val="28"/>
        </w:rPr>
      </w:pPr>
    </w:p>
    <w:p w14:paraId="52208942" w14:textId="77777777" w:rsidR="00566433" w:rsidRPr="00566433" w:rsidRDefault="00566433" w:rsidP="00566433">
      <w:pPr>
        <w:rPr>
          <w:rFonts w:ascii="Times New Roman" w:hAnsi="Times New Roman" w:cs="Times New Roman"/>
          <w:sz w:val="28"/>
          <w:szCs w:val="28"/>
        </w:rPr>
      </w:pPr>
    </w:p>
    <w:p w14:paraId="453E989F" w14:textId="77777777" w:rsidR="00566433" w:rsidRPr="00566433" w:rsidRDefault="00566433" w:rsidP="00566433">
      <w:pPr>
        <w:rPr>
          <w:rFonts w:ascii="Times New Roman" w:hAnsi="Times New Roman" w:cs="Times New Roman"/>
          <w:sz w:val="28"/>
          <w:szCs w:val="28"/>
        </w:rPr>
      </w:pPr>
    </w:p>
    <w:p w14:paraId="0D71D7F8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>Проект подготовлен и внесен:</w:t>
      </w:r>
    </w:p>
    <w:p w14:paraId="6376EE27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>общим отделом администрации</w:t>
      </w:r>
    </w:p>
    <w:p w14:paraId="649B3CAF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>Раздольненского сельского поселения</w:t>
      </w:r>
    </w:p>
    <w:p w14:paraId="327402B5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>Кореновского района,</w:t>
      </w:r>
    </w:p>
    <w:p w14:paraId="27989A45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24630B9B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>общего отдела</w:t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  <w:t xml:space="preserve">О.Б. </w:t>
      </w:r>
      <w:proofErr w:type="spellStart"/>
      <w:r w:rsidRPr="00566433">
        <w:rPr>
          <w:rFonts w:ascii="Times New Roman" w:hAnsi="Times New Roman"/>
          <w:sz w:val="28"/>
          <w:szCs w:val="28"/>
        </w:rPr>
        <w:t>Самылкина</w:t>
      </w:r>
      <w:proofErr w:type="spellEnd"/>
    </w:p>
    <w:p w14:paraId="06C0F82D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</w:p>
    <w:p w14:paraId="33FD9909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</w:p>
    <w:p w14:paraId="22E4BB13" w14:textId="77777777" w:rsidR="00566433" w:rsidRPr="00566433" w:rsidRDefault="00566433" w:rsidP="00566433">
      <w:pPr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3BE98259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14:paraId="083A5DE3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 xml:space="preserve">администрации Раздольненского </w:t>
      </w:r>
    </w:p>
    <w:p w14:paraId="423080DE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59CC8F5A" w14:textId="77777777" w:rsidR="00566433" w:rsidRPr="00566433" w:rsidRDefault="00566433" w:rsidP="00566433">
      <w:pPr>
        <w:pStyle w:val="a4"/>
        <w:rPr>
          <w:rFonts w:ascii="Times New Roman" w:hAnsi="Times New Roman"/>
          <w:sz w:val="28"/>
          <w:szCs w:val="28"/>
        </w:rPr>
      </w:pPr>
      <w:r w:rsidRPr="00566433">
        <w:rPr>
          <w:rFonts w:ascii="Times New Roman" w:hAnsi="Times New Roman"/>
          <w:sz w:val="28"/>
          <w:szCs w:val="28"/>
        </w:rPr>
        <w:t>Кореновского района</w:t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</w:r>
      <w:r w:rsidRPr="00566433"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 w:rsidRPr="00566433">
        <w:rPr>
          <w:rFonts w:ascii="Times New Roman" w:hAnsi="Times New Roman"/>
          <w:sz w:val="28"/>
          <w:szCs w:val="28"/>
        </w:rPr>
        <w:t>Абдуллоева</w:t>
      </w:r>
      <w:proofErr w:type="spellEnd"/>
    </w:p>
    <w:p w14:paraId="17A44D35" w14:textId="77777777" w:rsidR="00566433" w:rsidRPr="00566433" w:rsidRDefault="00566433" w:rsidP="00566433">
      <w:pPr>
        <w:rPr>
          <w:rFonts w:ascii="Times New Roman" w:hAnsi="Times New Roman" w:cs="Times New Roman"/>
          <w:sz w:val="28"/>
          <w:szCs w:val="28"/>
        </w:rPr>
      </w:pPr>
    </w:p>
    <w:p w14:paraId="642F28EC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7787233E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788606DC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B9C4707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8F750EB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2C07608B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18A6787F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76434DFD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4CC7199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6424B51" w14:textId="77777777" w:rsidR="00D860EA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5CDB315" w14:textId="2E4D02D0" w:rsidR="00566433" w:rsidRPr="00566433" w:rsidRDefault="00D860EA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66433" w:rsidRPr="00566433">
        <w:rPr>
          <w:rFonts w:ascii="Times New Roman" w:hAnsi="Times New Roman" w:cs="Times New Roman"/>
          <w:sz w:val="28"/>
          <w:szCs w:val="28"/>
        </w:rPr>
        <w:t>РИЛОЖЕНИЕ</w:t>
      </w:r>
    </w:p>
    <w:p w14:paraId="4F5C0D36" w14:textId="77777777" w:rsidR="00566433" w:rsidRPr="00566433" w:rsidRDefault="00566433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1973AFA1" w14:textId="77777777" w:rsidR="00566433" w:rsidRPr="00566433" w:rsidRDefault="00566433" w:rsidP="0056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6257342" w14:textId="77777777" w:rsidR="00566433" w:rsidRPr="00566433" w:rsidRDefault="00566433" w:rsidP="00D860EA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>УТВЕРЖДЕН</w:t>
      </w:r>
    </w:p>
    <w:p w14:paraId="65C34E31" w14:textId="77777777" w:rsidR="00566433" w:rsidRPr="00566433" w:rsidRDefault="00566433" w:rsidP="00D860EA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09B95E1" w14:textId="77777777" w:rsidR="00566433" w:rsidRPr="00566433" w:rsidRDefault="00566433" w:rsidP="00D860EA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</w:p>
    <w:p w14:paraId="3BD197AE" w14:textId="77777777" w:rsidR="00566433" w:rsidRPr="00566433" w:rsidRDefault="00566433" w:rsidP="00D860EA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72B4B7DD" w14:textId="385FEC10" w:rsidR="00566433" w:rsidRPr="00566433" w:rsidRDefault="00566433" w:rsidP="00D860EA">
      <w:pPr>
        <w:shd w:val="clear" w:color="auto" w:fill="FFFFFF"/>
        <w:tabs>
          <w:tab w:val="left" w:pos="1134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66433">
        <w:rPr>
          <w:rFonts w:ascii="Times New Roman" w:hAnsi="Times New Roman" w:cs="Times New Roman"/>
          <w:sz w:val="28"/>
          <w:szCs w:val="28"/>
        </w:rPr>
        <w:t xml:space="preserve">от </w:t>
      </w:r>
      <w:r w:rsidR="00D860EA">
        <w:rPr>
          <w:rFonts w:ascii="Times New Roman" w:hAnsi="Times New Roman" w:cs="Times New Roman"/>
          <w:sz w:val="28"/>
          <w:szCs w:val="28"/>
        </w:rPr>
        <w:t>___</w:t>
      </w:r>
      <w:r w:rsidRPr="00566433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D860EA">
        <w:rPr>
          <w:rFonts w:ascii="Times New Roman" w:hAnsi="Times New Roman" w:cs="Times New Roman"/>
          <w:sz w:val="28"/>
          <w:szCs w:val="28"/>
        </w:rPr>
        <w:t>00</w:t>
      </w:r>
    </w:p>
    <w:p w14:paraId="5C8B82FE" w14:textId="77777777" w:rsidR="00566433" w:rsidRDefault="0056643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5CC87" w14:textId="5D0BB687" w:rsidR="002C18D2" w:rsidRPr="00D860EA" w:rsidRDefault="00D860EA" w:rsidP="00D8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25D43EE5" w14:textId="615FA3E5" w:rsidR="002C18D2" w:rsidRPr="00D860EA" w:rsidRDefault="00D860EA" w:rsidP="00D8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родления срока проведения ярмарок и агропромышленных выставок-ярмарок на территории </w:t>
      </w:r>
      <w:r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сельского поселения Кореновского района</w:t>
      </w:r>
    </w:p>
    <w:p w14:paraId="5A7DA7BD" w14:textId="77777777" w:rsidR="002C18D2" w:rsidRPr="002C18D2" w:rsidRDefault="002C18D2" w:rsidP="00D8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198E19E" w14:textId="64F88461" w:rsidR="002C18D2" w:rsidRPr="002C18D2" w:rsidRDefault="00D860EA" w:rsidP="00D860E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сельского поселения Кореновского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1429B8" w14:textId="1B2349F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</w:t>
      </w:r>
      <w:r w:rsidR="0064667A"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сельского поселения Кореновского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14:paraId="7D91179C" w14:textId="72BF3246"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64667A"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сельского поселения Кореновского района</w:t>
      </w:r>
      <w:r w:rsidR="0064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43BC7A" w14:textId="243A11AA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64667A"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сельского поселения Кореновского района</w:t>
      </w:r>
      <w:r w:rsidR="0064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A25CA0" w14:textId="77777777"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14:paraId="5EC84AD4" w14:textId="77777777"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14:paraId="44EB85A6" w14:textId="77777777"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14:paraId="1A731AF5" w14:textId="77777777"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14:paraId="7706E4DA" w14:textId="77777777"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E86761B" w14:textId="2455E3FC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</w:t>
      </w:r>
      <w:proofErr w:type="gramStart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документы отсутствуют в распоряжении администрации </w:t>
      </w:r>
      <w:r w:rsidR="0064667A"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сельского поселения Кореновского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76DCDD6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7E7763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14:paraId="60B6F957" w14:textId="33A9AEBB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67A" w:rsidRPr="00D8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сельского поселения Кореновского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485D7B" w:rsidRPr="00485D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</w:t>
      </w:r>
      <w:r w:rsidR="004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88597E" w14:textId="77777777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14:paraId="17DE1D47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14:paraId="3F15F2DA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14:paraId="481268AA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14:paraId="054628F0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14:paraId="6F9D373B" w14:textId="77777777"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5CCD8A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14:paraId="6C4611C1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14:paraId="5724053C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BE9ACD6" w14:textId="77777777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14:paraId="6E983FA4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E75BB" w14:textId="0B432539"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64667A" w:rsidRPr="00D860EA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 сельского поселения Кореновского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14:paraId="48876A37" w14:textId="77777777"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E028D4F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14:paraId="12F3D490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14:paraId="2F2E4904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14:paraId="1DB3FAD8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14:paraId="1CAAE286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14:paraId="62C0EF0B" w14:textId="222E86D9"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14:paraId="310C8745" w14:textId="77777777" w:rsidR="00485D7B" w:rsidRDefault="00485D7B" w:rsidP="006466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E5ECDB" w14:textId="0FA110C1" w:rsidR="0064667A" w:rsidRPr="0064667A" w:rsidRDefault="0064667A" w:rsidP="00646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67A">
        <w:rPr>
          <w:rFonts w:ascii="Times New Roman" w:hAnsi="Times New Roman" w:cs="Times New Roman"/>
          <w:sz w:val="28"/>
          <w:szCs w:val="28"/>
        </w:rPr>
        <w:t>Глава</w:t>
      </w:r>
    </w:p>
    <w:p w14:paraId="58BC7AE1" w14:textId="77777777" w:rsidR="0064667A" w:rsidRPr="0064667A" w:rsidRDefault="0064667A" w:rsidP="00646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67A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 </w:t>
      </w:r>
    </w:p>
    <w:p w14:paraId="51C2E41A" w14:textId="77777777" w:rsidR="0064667A" w:rsidRPr="0064667A" w:rsidRDefault="0064667A" w:rsidP="00646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67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4667A">
        <w:rPr>
          <w:rFonts w:ascii="Times New Roman" w:hAnsi="Times New Roman" w:cs="Times New Roman"/>
          <w:sz w:val="28"/>
          <w:szCs w:val="28"/>
        </w:rPr>
        <w:tab/>
      </w:r>
      <w:r w:rsidRPr="0064667A">
        <w:rPr>
          <w:rFonts w:ascii="Times New Roman" w:hAnsi="Times New Roman" w:cs="Times New Roman"/>
          <w:sz w:val="28"/>
          <w:szCs w:val="28"/>
        </w:rPr>
        <w:tab/>
      </w:r>
      <w:r w:rsidRPr="0064667A">
        <w:rPr>
          <w:rFonts w:ascii="Times New Roman" w:hAnsi="Times New Roman" w:cs="Times New Roman"/>
          <w:sz w:val="28"/>
          <w:szCs w:val="28"/>
        </w:rPr>
        <w:tab/>
      </w:r>
      <w:r w:rsidRPr="0064667A">
        <w:rPr>
          <w:rFonts w:ascii="Times New Roman" w:hAnsi="Times New Roman" w:cs="Times New Roman"/>
          <w:sz w:val="28"/>
          <w:szCs w:val="28"/>
        </w:rPr>
        <w:tab/>
      </w:r>
      <w:r w:rsidRPr="0064667A">
        <w:rPr>
          <w:rFonts w:ascii="Times New Roman" w:hAnsi="Times New Roman" w:cs="Times New Roman"/>
          <w:sz w:val="28"/>
          <w:szCs w:val="28"/>
        </w:rPr>
        <w:tab/>
      </w:r>
      <w:r w:rsidRPr="0064667A">
        <w:rPr>
          <w:rFonts w:ascii="Times New Roman" w:hAnsi="Times New Roman" w:cs="Times New Roman"/>
          <w:sz w:val="28"/>
          <w:szCs w:val="28"/>
        </w:rPr>
        <w:tab/>
      </w:r>
      <w:r w:rsidRPr="0064667A">
        <w:rPr>
          <w:rFonts w:ascii="Times New Roman" w:hAnsi="Times New Roman" w:cs="Times New Roman"/>
          <w:sz w:val="28"/>
          <w:szCs w:val="28"/>
        </w:rPr>
        <w:tab/>
      </w:r>
      <w:r w:rsidRPr="006466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667A">
        <w:rPr>
          <w:rFonts w:ascii="Times New Roman" w:hAnsi="Times New Roman" w:cs="Times New Roman"/>
          <w:sz w:val="28"/>
          <w:szCs w:val="28"/>
        </w:rPr>
        <w:t>А.Н.Еригин</w:t>
      </w:r>
      <w:proofErr w:type="spellEnd"/>
    </w:p>
    <w:p w14:paraId="6DF7FE5B" w14:textId="77777777" w:rsidR="0064667A" w:rsidRPr="0064667A" w:rsidRDefault="0064667A" w:rsidP="00646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4667A" w:rsidRPr="0064667A" w:rsidSect="005664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439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2"/>
    <w:rsid w:val="000241F3"/>
    <w:rsid w:val="0012481A"/>
    <w:rsid w:val="0012493E"/>
    <w:rsid w:val="002C18D2"/>
    <w:rsid w:val="00485D7B"/>
    <w:rsid w:val="004D176E"/>
    <w:rsid w:val="00525585"/>
    <w:rsid w:val="00566433"/>
    <w:rsid w:val="00566B63"/>
    <w:rsid w:val="0064667A"/>
    <w:rsid w:val="00757D85"/>
    <w:rsid w:val="008266CE"/>
    <w:rsid w:val="008D41F0"/>
    <w:rsid w:val="00A573AD"/>
    <w:rsid w:val="00AB369B"/>
    <w:rsid w:val="00B04C12"/>
    <w:rsid w:val="00B83808"/>
    <w:rsid w:val="00BA21B1"/>
    <w:rsid w:val="00CD18FA"/>
    <w:rsid w:val="00D05EAD"/>
    <w:rsid w:val="00D55C45"/>
    <w:rsid w:val="00D74688"/>
    <w:rsid w:val="00D860EA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CB79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Пользователь</cp:lastModifiedBy>
  <cp:revision>2</cp:revision>
  <cp:lastPrinted>2022-06-23T07:46:00Z</cp:lastPrinted>
  <dcterms:created xsi:type="dcterms:W3CDTF">2022-06-23T10:22:00Z</dcterms:created>
  <dcterms:modified xsi:type="dcterms:W3CDTF">2022-06-23T10:22:00Z</dcterms:modified>
</cp:coreProperties>
</file>